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8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941"/>
        <w:gridCol w:w="1823"/>
        <w:gridCol w:w="1665"/>
        <w:gridCol w:w="146"/>
      </w:tblGrid>
      <w:tr w:rsidR="007B1609" w:rsidRPr="007B1609" w14:paraId="1EBF195A" w14:textId="77777777" w:rsidTr="00057D7C">
        <w:trPr>
          <w:gridAfter w:val="1"/>
          <w:wAfter w:w="146" w:type="dxa"/>
          <w:trHeight w:val="30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7268" w14:textId="4CED4091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Załącznik </w:t>
            </w:r>
            <w:r w:rsidR="00057D7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– Rozkład Jazdy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F138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F1B2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609" w:rsidRPr="007B1609" w14:paraId="36F45DA2" w14:textId="77777777" w:rsidTr="00057D7C">
        <w:trPr>
          <w:gridAfter w:val="1"/>
          <w:wAfter w:w="146" w:type="dxa"/>
          <w:trHeight w:val="450"/>
        </w:trPr>
        <w:tc>
          <w:tcPr>
            <w:tcW w:w="6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4373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Rozkład jazdy</w:t>
            </w:r>
          </w:p>
        </w:tc>
      </w:tr>
      <w:tr w:rsidR="007B1609" w:rsidRPr="007B1609" w14:paraId="386A2222" w14:textId="77777777" w:rsidTr="00057D7C">
        <w:trPr>
          <w:trHeight w:val="285"/>
        </w:trPr>
        <w:tc>
          <w:tcPr>
            <w:tcW w:w="6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D4EF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C0CB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B1609" w:rsidRPr="007B1609" w14:paraId="4242BFBF" w14:textId="77777777" w:rsidTr="00057D7C">
        <w:trPr>
          <w:trHeight w:val="30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AC4BE4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poniedziałek - piątek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E845FE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sobota, niedziela, święta</w:t>
            </w:r>
          </w:p>
        </w:tc>
        <w:tc>
          <w:tcPr>
            <w:tcW w:w="146" w:type="dxa"/>
            <w:vAlign w:val="center"/>
            <w:hideMark/>
          </w:tcPr>
          <w:p w14:paraId="4FD1E4C8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609" w:rsidRPr="007B1609" w14:paraId="742ED896" w14:textId="77777777" w:rsidTr="00057D7C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C2DC3B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Odjazd z Bramy 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876EBD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Odjazd z EC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B0486A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Odjazd z Bramy 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D6D8CF" w14:textId="77777777" w:rsidR="007B1609" w:rsidRPr="007B1609" w:rsidRDefault="007B1609" w:rsidP="007B1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Odjazd z EC</w:t>
            </w:r>
          </w:p>
        </w:tc>
        <w:tc>
          <w:tcPr>
            <w:tcW w:w="146" w:type="dxa"/>
            <w:vAlign w:val="center"/>
            <w:hideMark/>
          </w:tcPr>
          <w:p w14:paraId="5F484FEB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609" w:rsidRPr="007B1609" w14:paraId="4F2BEA45" w14:textId="77777777" w:rsidTr="00057D7C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7FA1D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06:45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2FBAF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14:15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378C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06:45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E0EE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BRAK</w:t>
            </w:r>
          </w:p>
        </w:tc>
        <w:tc>
          <w:tcPr>
            <w:tcW w:w="146" w:type="dxa"/>
            <w:vAlign w:val="center"/>
            <w:hideMark/>
          </w:tcPr>
          <w:p w14:paraId="4AB2F9F4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609" w:rsidRPr="007B1609" w14:paraId="6745C15E" w14:textId="77777777" w:rsidTr="00057D7C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730BB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14:45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563B5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15:00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CE33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18:45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6440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37D07B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609" w:rsidRPr="007B1609" w14:paraId="37241DAE" w14:textId="77777777" w:rsidTr="00057D7C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264F" w14:textId="77777777" w:rsidR="007B1609" w:rsidRPr="007B1609" w:rsidRDefault="007B1609" w:rsidP="007B1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18:45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ABE0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5790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0913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B160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AD0EF9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609" w:rsidRPr="007B1609" w14:paraId="5DF09882" w14:textId="77777777" w:rsidTr="00057D7C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7107" w14:textId="77777777" w:rsidR="007B1609" w:rsidRPr="007B1609" w:rsidRDefault="007B1609" w:rsidP="007B1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0B0F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1F7B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9424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vAlign w:val="center"/>
            <w:hideMark/>
          </w:tcPr>
          <w:p w14:paraId="4E84F67A" w14:textId="77777777" w:rsidR="007B1609" w:rsidRPr="007B1609" w:rsidRDefault="007B1609" w:rsidP="007B16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89CE937" w14:textId="77777777" w:rsidR="00792D01" w:rsidRDefault="00792D01"/>
    <w:sectPr w:rsidR="0079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09"/>
    <w:rsid w:val="00057D7C"/>
    <w:rsid w:val="0012464B"/>
    <w:rsid w:val="001E6A84"/>
    <w:rsid w:val="00287F13"/>
    <w:rsid w:val="003A7865"/>
    <w:rsid w:val="00792D01"/>
    <w:rsid w:val="007B1609"/>
    <w:rsid w:val="00A5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6803"/>
  <w15:chartTrackingRefBased/>
  <w15:docId w15:val="{CB143A69-6712-4315-AD11-FCD932E9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1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160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1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160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1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1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1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1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160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160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160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160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16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16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16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16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1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1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1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1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1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16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16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160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160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160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160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6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193</Characters>
  <Application>Microsoft Office Word</Application>
  <DocSecurity>0</DocSecurity>
  <Lines>1</Lines>
  <Paragraphs>1</Paragraphs>
  <ScaleCrop>false</ScaleCrop>
  <Company>ORLEN S.A.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Joanna (ANW)</dc:creator>
  <cp:keywords/>
  <dc:description/>
  <cp:lastModifiedBy>Stępczyńska Anna (ANW)</cp:lastModifiedBy>
  <cp:revision>2</cp:revision>
  <dcterms:created xsi:type="dcterms:W3CDTF">2025-06-03T08:28:00Z</dcterms:created>
  <dcterms:modified xsi:type="dcterms:W3CDTF">2025-06-03T08:28:00Z</dcterms:modified>
</cp:coreProperties>
</file>